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E" w:rsidRPr="00A62816" w:rsidRDefault="0018002E" w:rsidP="0018002E">
      <w:pPr>
        <w:suppressAutoHyphens w:val="0"/>
        <w:spacing w:line="276" w:lineRule="auto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18002E" w:rsidRPr="00A62816" w:rsidRDefault="0018002E" w:rsidP="0018002E">
      <w:pPr>
        <w:suppressAutoHyphens w:val="0"/>
        <w:spacing w:line="276" w:lineRule="auto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Согласие</w:t>
      </w:r>
    </w:p>
    <w:p w:rsidR="0018002E" w:rsidRPr="00A62816" w:rsidRDefault="0018002E" w:rsidP="0018002E">
      <w:pPr>
        <w:suppressAutoHyphens w:val="0"/>
        <w:spacing w:line="276" w:lineRule="auto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18002E" w:rsidRPr="00A62816" w:rsidRDefault="0018002E" w:rsidP="0018002E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18002E" w:rsidRDefault="0018002E" w:rsidP="0018002E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Настоящим ______________________________, ИНН____, адрес: _____________, ОГРН/ОГРП ________________________, дает согласие на публикацию (размещение)                  в информационно-телекоммуникационной сети «Интернет» следующей информации                    о физкультурно-спортивной организации, индивидуальном предпринимателе:</w:t>
      </w:r>
    </w:p>
    <w:p w:rsidR="0018002E" w:rsidRPr="00A62816" w:rsidRDefault="0018002E" w:rsidP="0018002E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18002E" w:rsidRPr="00A62816" w:rsidTr="00466EBE">
        <w:tc>
          <w:tcPr>
            <w:tcW w:w="5637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Электронный адрес (e-m</w:t>
            </w: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val="en-US" w:eastAsia="en-US"/>
              </w:rPr>
              <w:t>a</w:t>
            </w:r>
            <w:proofErr w:type="spellStart"/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il</w:t>
            </w:r>
            <w:proofErr w:type="spellEnd"/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08" w:type="dxa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002E" w:rsidRPr="00A62816" w:rsidTr="00466EBE">
        <w:tc>
          <w:tcPr>
            <w:tcW w:w="5637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18002E" w:rsidRPr="00A62816" w:rsidRDefault="0018002E" w:rsidP="00466EBE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002E" w:rsidRPr="00A62816" w:rsidRDefault="0018002E" w:rsidP="0018002E">
      <w:pPr>
        <w:suppressAutoHyphens w:val="0"/>
        <w:spacing w:line="276" w:lineRule="auto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18002E" w:rsidRPr="00A62816" w:rsidRDefault="0018002E" w:rsidP="0018002E">
      <w:pPr>
        <w:suppressAutoHyphens w:val="0"/>
        <w:spacing w:line="276" w:lineRule="auto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62816">
        <w:rPr>
          <w:rFonts w:eastAsia="Calibri"/>
          <w:color w:val="auto"/>
          <w:kern w:val="0"/>
          <w:sz w:val="24"/>
          <w:szCs w:val="24"/>
          <w:lang w:eastAsia="en-US"/>
        </w:rPr>
        <w:t>Настоящее согласие выдано   «____» ________ 20   г.</w:t>
      </w: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Должность: ___________________________________________________________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  </w:t>
      </w: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     _</w:t>
      </w:r>
      <w:proofErr w:type="spellStart"/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м.п</w:t>
      </w:r>
      <w:proofErr w:type="spellEnd"/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.__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                     ___________________________</w:t>
      </w: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 xml:space="preserve">       (подпись)</w:t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  <w:t xml:space="preserve">   </w:t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  <w:t xml:space="preserve">                   (расшифровка подписи)</w:t>
      </w: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kern w:val="0"/>
          <w:sz w:val="24"/>
          <w:szCs w:val="24"/>
          <w:lang w:eastAsia="en-US"/>
        </w:rPr>
      </w:pPr>
    </w:p>
    <w:p w:rsidR="0018002E" w:rsidRPr="00A62816" w:rsidRDefault="0018002E" w:rsidP="001800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>Дата   « __  » _____ 20</w:t>
      </w:r>
      <w:r w:rsidR="005F4A22">
        <w:rPr>
          <w:rFonts w:eastAsiaTheme="minorHAnsi"/>
          <w:color w:val="000000"/>
          <w:kern w:val="0"/>
          <w:sz w:val="24"/>
          <w:szCs w:val="24"/>
          <w:lang w:eastAsia="en-US"/>
        </w:rPr>
        <w:t>__</w:t>
      </w: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г.</w:t>
      </w:r>
    </w:p>
    <w:p w:rsidR="0018002E" w:rsidRPr="00A62816" w:rsidRDefault="0018002E" w:rsidP="0018002E">
      <w:pPr>
        <w:suppressAutoHyphens w:val="0"/>
        <w:spacing w:line="360" w:lineRule="auto"/>
        <w:contextualSpacing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18002E" w:rsidRPr="00A62816" w:rsidRDefault="0018002E" w:rsidP="0018002E">
      <w:pPr>
        <w:suppressAutoHyphens w:val="0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18002E" w:rsidRDefault="0018002E" w:rsidP="0018002E"/>
    <w:p w:rsidR="0018002E" w:rsidRDefault="0018002E" w:rsidP="0018002E"/>
    <w:p w:rsidR="009D6C5F" w:rsidRDefault="002523B7"/>
    <w:sectPr w:rsidR="009D6C5F" w:rsidSect="0018002E">
      <w:pgSz w:w="11906" w:h="16838"/>
      <w:pgMar w:top="1134" w:right="851" w:bottom="56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E"/>
    <w:rsid w:val="0018002E"/>
    <w:rsid w:val="001F0D66"/>
    <w:rsid w:val="002523B7"/>
    <w:rsid w:val="002D16D7"/>
    <w:rsid w:val="005F4A22"/>
    <w:rsid w:val="008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Елена Викторовна</dc:creator>
  <cp:keywords/>
  <dc:description/>
  <cp:lastModifiedBy>Karabarina</cp:lastModifiedBy>
  <cp:revision>4</cp:revision>
  <dcterms:created xsi:type="dcterms:W3CDTF">2022-02-16T02:56:00Z</dcterms:created>
  <dcterms:modified xsi:type="dcterms:W3CDTF">2022-03-14T09:35:00Z</dcterms:modified>
</cp:coreProperties>
</file>